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917BC" w14:textId="77777777" w:rsidR="00B823B7" w:rsidRPr="002C3C18" w:rsidRDefault="00266E9E" w:rsidP="00B823B7">
      <w:pPr>
        <w:rPr>
          <w:b/>
          <w:sz w:val="24"/>
          <w:szCs w:val="24"/>
          <w:lang w:val="en-GB"/>
        </w:rPr>
      </w:pPr>
      <w:r w:rsidRPr="002C3C18">
        <w:rPr>
          <w:b/>
          <w:sz w:val="24"/>
          <w:szCs w:val="24"/>
          <w:lang w:val="en-GB"/>
        </w:rPr>
        <w:t xml:space="preserve">Skills for Health Bridging Programme: Consideration of Bridging Programme applicants for entry to health related vocational programmes – a suggested letter template for </w:t>
      </w:r>
      <w:r w:rsidR="002C3C18" w:rsidRPr="002C3C18">
        <w:rPr>
          <w:b/>
          <w:sz w:val="24"/>
          <w:szCs w:val="24"/>
          <w:lang w:val="en-GB"/>
        </w:rPr>
        <w:t xml:space="preserve">use by supporting </w:t>
      </w:r>
      <w:r w:rsidRPr="002C3C18">
        <w:rPr>
          <w:b/>
          <w:sz w:val="24"/>
          <w:szCs w:val="24"/>
          <w:lang w:val="en-GB"/>
        </w:rPr>
        <w:t xml:space="preserve">HEIs. </w:t>
      </w:r>
    </w:p>
    <w:p w14:paraId="160079F1" w14:textId="77777777" w:rsidR="00266E9E" w:rsidRDefault="00266E9E" w:rsidP="00B823B7">
      <w:pPr>
        <w:rPr>
          <w:b/>
          <w:lang w:val="en-GB"/>
        </w:rPr>
      </w:pPr>
    </w:p>
    <w:p w14:paraId="2B52C2BB" w14:textId="77777777" w:rsidR="002C3C18" w:rsidRDefault="00266E9E" w:rsidP="00B823B7">
      <w:pPr>
        <w:rPr>
          <w:lang w:val="en-GB"/>
        </w:rPr>
      </w:pPr>
      <w:r w:rsidRPr="002C3C18">
        <w:rPr>
          <w:lang w:val="en-GB"/>
        </w:rPr>
        <w:t xml:space="preserve">Please adapt the </w:t>
      </w:r>
      <w:r w:rsidR="002C3C18">
        <w:rPr>
          <w:lang w:val="en-GB"/>
        </w:rPr>
        <w:t>following to suit, to produce a letter of support that Skills for Health can share with healthcare employers and learners.</w:t>
      </w:r>
      <w:r w:rsidR="002C3C18">
        <w:rPr>
          <w:lang w:val="en-GB"/>
        </w:rPr>
        <w:t xml:space="preserve">  </w:t>
      </w:r>
    </w:p>
    <w:p w14:paraId="210551E8" w14:textId="77777777" w:rsidR="002C3C18" w:rsidRDefault="002C3C18" w:rsidP="00B823B7">
      <w:pPr>
        <w:rPr>
          <w:lang w:val="en-GB"/>
        </w:rPr>
      </w:pPr>
    </w:p>
    <w:p w14:paraId="6424002E" w14:textId="77777777" w:rsidR="00266E9E" w:rsidRPr="002C3C18" w:rsidRDefault="00266E9E" w:rsidP="00B823B7">
      <w:pPr>
        <w:rPr>
          <w:lang w:val="en-GB"/>
        </w:rPr>
      </w:pPr>
      <w:r w:rsidRPr="002C3C18">
        <w:rPr>
          <w:lang w:val="en-GB"/>
        </w:rPr>
        <w:t xml:space="preserve">An example of a letter from London South Bank University is shown below. </w:t>
      </w:r>
    </w:p>
    <w:p w14:paraId="5427C8D0" w14:textId="77777777" w:rsidR="00266E9E" w:rsidRDefault="00266E9E" w:rsidP="00B823B7">
      <w:pPr>
        <w:rPr>
          <w:b/>
          <w:lang w:val="en-GB"/>
        </w:rPr>
      </w:pPr>
    </w:p>
    <w:p w14:paraId="154FC72E" w14:textId="77777777" w:rsidR="00B823B7" w:rsidRPr="00266E9E" w:rsidRDefault="00B823B7" w:rsidP="00B823B7">
      <w:pPr>
        <w:rPr>
          <w:b/>
          <w:lang w:val="en-GB"/>
        </w:rPr>
      </w:pPr>
      <w:r w:rsidRPr="00B823B7">
        <w:rPr>
          <w:lang w:val="en-GB"/>
        </w:rPr>
        <w:t xml:space="preserve">[name of HEI] supports the aim of the Skills for Health Bridging Programme, to provide opportunities for capable and motivated members of the Healthcare workforce to progress to health related HE vocational programmes offered by our institution. </w:t>
      </w:r>
    </w:p>
    <w:p w14:paraId="3098ED9A" w14:textId="77777777" w:rsidR="00B823B7" w:rsidRPr="00B823B7" w:rsidRDefault="00B823B7" w:rsidP="00B823B7">
      <w:pPr>
        <w:rPr>
          <w:lang w:val="en-GB"/>
        </w:rPr>
      </w:pPr>
    </w:p>
    <w:p w14:paraId="75E00821" w14:textId="77777777" w:rsidR="00B823B7" w:rsidRPr="00B823B7" w:rsidRDefault="00B823B7" w:rsidP="00B823B7">
      <w:pPr>
        <w:rPr>
          <w:b/>
          <w:lang w:val="en-GB"/>
        </w:rPr>
      </w:pPr>
      <w:r w:rsidRPr="00B823B7">
        <w:rPr>
          <w:lang w:val="en-GB"/>
        </w:rPr>
        <w:t>{name of HEI] is prepared to consider applications from all candidates with the Bridging Programme combination:</w:t>
      </w:r>
      <w:r w:rsidRPr="00B823B7">
        <w:rPr>
          <w:b/>
          <w:lang w:val="en-GB"/>
        </w:rPr>
        <w:t xml:space="preserve"> </w:t>
      </w:r>
    </w:p>
    <w:p w14:paraId="2EA4DC5D" w14:textId="77777777" w:rsidR="00B823B7" w:rsidRPr="00B823B7" w:rsidRDefault="00B823B7" w:rsidP="00B823B7">
      <w:pPr>
        <w:rPr>
          <w:b/>
          <w:lang w:val="en-GB"/>
        </w:rPr>
      </w:pPr>
    </w:p>
    <w:p w14:paraId="05A6B7BA" w14:textId="77777777" w:rsidR="00B823B7" w:rsidRPr="00B823B7" w:rsidRDefault="00B823B7" w:rsidP="00B823B7">
      <w:pPr>
        <w:numPr>
          <w:ilvl w:val="0"/>
          <w:numId w:val="1"/>
        </w:numPr>
        <w:rPr>
          <w:lang w:val="en-GB"/>
        </w:rPr>
      </w:pPr>
      <w:r w:rsidRPr="00B823B7">
        <w:rPr>
          <w:lang w:val="en-GB"/>
        </w:rPr>
        <w:t>A Skills for Health approved Level 3 Vocational Qualification in healthcare</w:t>
      </w:r>
      <w:r w:rsidRPr="00B823B7">
        <w:rPr>
          <w:vertAlign w:val="superscript"/>
          <w:lang w:val="en-GB"/>
        </w:rPr>
        <w:t xml:space="preserve"> </w:t>
      </w:r>
      <w:r w:rsidRPr="00B823B7">
        <w:rPr>
          <w:lang w:val="en-GB"/>
        </w:rPr>
        <w:t xml:space="preserve">(for example, a Level 3 Diploma in Clinical Healthcare Support) </w:t>
      </w:r>
    </w:p>
    <w:p w14:paraId="67E3092C" w14:textId="77777777" w:rsidR="00B823B7" w:rsidRPr="00B823B7" w:rsidRDefault="00B823B7" w:rsidP="00B823B7">
      <w:pPr>
        <w:numPr>
          <w:ilvl w:val="0"/>
          <w:numId w:val="1"/>
        </w:numPr>
        <w:rPr>
          <w:lang w:val="en-GB"/>
        </w:rPr>
      </w:pPr>
      <w:r w:rsidRPr="00B823B7">
        <w:rPr>
          <w:lang w:val="en-GB"/>
        </w:rPr>
        <w:t xml:space="preserve">The Level 3 </w:t>
      </w:r>
      <w:r w:rsidRPr="00B823B7">
        <w:t>Certificate in Bridging Skills for Higher Education</w:t>
      </w:r>
    </w:p>
    <w:p w14:paraId="0BE3DC71" w14:textId="77777777" w:rsidR="00B823B7" w:rsidRPr="00B823B7" w:rsidRDefault="00B823B7" w:rsidP="00B823B7">
      <w:pPr>
        <w:numPr>
          <w:ilvl w:val="0"/>
          <w:numId w:val="1"/>
        </w:numPr>
        <w:rPr>
          <w:lang w:val="en-GB"/>
        </w:rPr>
      </w:pPr>
      <w:r w:rsidRPr="00B823B7">
        <w:rPr>
          <w:lang w:val="en-GB"/>
        </w:rPr>
        <w:t xml:space="preserve">English and maths competence specified [please specify] </w:t>
      </w:r>
    </w:p>
    <w:p w14:paraId="3F8C8D67" w14:textId="77777777" w:rsidR="00266E9E" w:rsidRDefault="00266E9E" w:rsidP="00B823B7">
      <w:pPr>
        <w:rPr>
          <w:lang w:val="en-GB"/>
        </w:rPr>
      </w:pPr>
    </w:p>
    <w:p w14:paraId="0E1984A8" w14:textId="77777777" w:rsidR="00B823B7" w:rsidRPr="00B823B7" w:rsidRDefault="00B823B7" w:rsidP="00B823B7">
      <w:pPr>
        <w:rPr>
          <w:lang w:val="en-GB"/>
        </w:rPr>
      </w:pPr>
      <w:r w:rsidRPr="00B823B7">
        <w:rPr>
          <w:lang w:val="en-GB"/>
        </w:rPr>
        <w:t xml:space="preserve">We confirm that applicants meeting these requirements are eligible to apply for the following programmes: </w:t>
      </w:r>
    </w:p>
    <w:p w14:paraId="0402EB84" w14:textId="77777777" w:rsidR="00B823B7" w:rsidRPr="00B823B7" w:rsidRDefault="00B823B7" w:rsidP="00B823B7">
      <w:pPr>
        <w:rPr>
          <w:lang w:val="en-GB"/>
        </w:rPr>
      </w:pPr>
    </w:p>
    <w:p w14:paraId="7F11C931" w14:textId="77777777" w:rsidR="00B823B7" w:rsidRPr="00B823B7" w:rsidRDefault="00B823B7" w:rsidP="00B823B7">
      <w:pPr>
        <w:rPr>
          <w:lang w:val="en-GB"/>
        </w:rPr>
      </w:pPr>
      <w:r w:rsidRPr="00B823B7">
        <w:rPr>
          <w:lang w:val="en-GB"/>
        </w:rPr>
        <w:t xml:space="preserve">[please specify] </w:t>
      </w:r>
    </w:p>
    <w:p w14:paraId="68605D60" w14:textId="77777777" w:rsidR="00B823B7" w:rsidRPr="00B823B7" w:rsidRDefault="00B823B7" w:rsidP="00B823B7">
      <w:pPr>
        <w:rPr>
          <w:lang w:val="en-GB"/>
        </w:rPr>
      </w:pPr>
    </w:p>
    <w:p w14:paraId="53EB2063" w14:textId="77777777" w:rsidR="00B823B7" w:rsidRPr="00B823B7" w:rsidRDefault="00B823B7" w:rsidP="00B823B7">
      <w:pPr>
        <w:rPr>
          <w:lang w:val="en-GB"/>
        </w:rPr>
      </w:pPr>
      <w:r w:rsidRPr="00B823B7">
        <w:rPr>
          <w:lang w:val="en-GB"/>
        </w:rPr>
        <w:t xml:space="preserve">[ name of HEI] understands that this letter will be used to: </w:t>
      </w:r>
    </w:p>
    <w:p w14:paraId="7E46611C" w14:textId="77777777" w:rsidR="00B823B7" w:rsidRPr="00B823B7" w:rsidRDefault="00B823B7" w:rsidP="00B823B7">
      <w:pPr>
        <w:rPr>
          <w:lang w:val="en-GB"/>
        </w:rPr>
      </w:pPr>
    </w:p>
    <w:p w14:paraId="6D0865A2" w14:textId="77777777" w:rsidR="00B823B7" w:rsidRPr="00B823B7" w:rsidRDefault="00B823B7" w:rsidP="00B823B7">
      <w:pPr>
        <w:numPr>
          <w:ilvl w:val="0"/>
          <w:numId w:val="2"/>
        </w:numPr>
        <w:rPr>
          <w:lang w:val="en-GB"/>
        </w:rPr>
      </w:pPr>
      <w:r w:rsidRPr="00B823B7">
        <w:rPr>
          <w:lang w:val="en-GB"/>
        </w:rPr>
        <w:t xml:space="preserve">Raise awareness of our commitment among healthcare employers and FE providers </w:t>
      </w:r>
    </w:p>
    <w:p w14:paraId="762FD86E" w14:textId="77777777" w:rsidR="00B823B7" w:rsidRPr="00B823B7" w:rsidRDefault="00B823B7" w:rsidP="00B823B7">
      <w:pPr>
        <w:rPr>
          <w:lang w:val="en-GB"/>
        </w:rPr>
      </w:pPr>
    </w:p>
    <w:p w14:paraId="248EF969" w14:textId="77777777" w:rsidR="00B823B7" w:rsidRPr="00B823B7" w:rsidRDefault="00B823B7" w:rsidP="00B823B7">
      <w:pPr>
        <w:numPr>
          <w:ilvl w:val="0"/>
          <w:numId w:val="2"/>
        </w:numPr>
        <w:rPr>
          <w:lang w:val="en-GB"/>
        </w:rPr>
      </w:pPr>
      <w:r w:rsidRPr="00B823B7">
        <w:rPr>
          <w:lang w:val="en-GB"/>
        </w:rPr>
        <w:t xml:space="preserve">Support employers and FE providers in planning for and establishing arrangements for running the Bridging Programme </w:t>
      </w:r>
    </w:p>
    <w:p w14:paraId="1C02F7F4" w14:textId="77777777" w:rsidR="00B823B7" w:rsidRPr="00B823B7" w:rsidRDefault="00B823B7" w:rsidP="00B823B7">
      <w:pPr>
        <w:rPr>
          <w:lang w:val="en-GB"/>
        </w:rPr>
      </w:pPr>
    </w:p>
    <w:p w14:paraId="38EF1811" w14:textId="77777777" w:rsidR="00B823B7" w:rsidRPr="00B823B7" w:rsidRDefault="00B823B7" w:rsidP="00B823B7">
      <w:pPr>
        <w:numPr>
          <w:ilvl w:val="0"/>
          <w:numId w:val="2"/>
        </w:numPr>
        <w:rPr>
          <w:lang w:val="en-GB"/>
        </w:rPr>
      </w:pPr>
      <w:r w:rsidRPr="00B823B7">
        <w:rPr>
          <w:lang w:val="en-GB"/>
        </w:rPr>
        <w:t xml:space="preserve">Promote links to our offer online and include case study material in Bridging Programme webinars, online and at promotional events </w:t>
      </w:r>
    </w:p>
    <w:p w14:paraId="477B2881" w14:textId="77777777" w:rsidR="00B823B7" w:rsidRPr="00B823B7" w:rsidRDefault="00B823B7" w:rsidP="00B823B7">
      <w:pPr>
        <w:rPr>
          <w:lang w:val="en-GB"/>
        </w:rPr>
      </w:pPr>
    </w:p>
    <w:p w14:paraId="5ACDBF05" w14:textId="77777777" w:rsidR="002C3C18" w:rsidRDefault="002C3C18" w:rsidP="00B823B7">
      <w:pPr>
        <w:rPr>
          <w:lang w:val="en-GB"/>
        </w:rPr>
      </w:pPr>
      <w:r>
        <w:rPr>
          <w:lang w:val="en-GB"/>
        </w:rPr>
        <w:t>[Signed</w:t>
      </w:r>
      <w:bookmarkStart w:id="0" w:name="_GoBack"/>
      <w:bookmarkEnd w:id="0"/>
      <w:r>
        <w:rPr>
          <w:lang w:val="en-GB"/>
        </w:rPr>
        <w:t xml:space="preserve"> by an HEI representative authorised to do so]</w:t>
      </w:r>
    </w:p>
    <w:p w14:paraId="2225FAB6" w14:textId="77777777" w:rsidR="002C3C18" w:rsidRDefault="002C3C18" w:rsidP="00B823B7">
      <w:pPr>
        <w:rPr>
          <w:lang w:val="en-GB"/>
        </w:rPr>
      </w:pPr>
    </w:p>
    <w:p w14:paraId="260FCE11" w14:textId="77777777" w:rsidR="00B823B7" w:rsidRDefault="00B823B7" w:rsidP="00B823B7">
      <w:pPr>
        <w:rPr>
          <w:lang w:val="en-GB"/>
        </w:rPr>
      </w:pPr>
      <w:r>
        <w:rPr>
          <w:lang w:val="en-GB"/>
        </w:rPr>
        <w:t xml:space="preserve">Please return this letter either by email to: </w:t>
      </w:r>
      <w:hyperlink r:id="rId7" w:history="1">
        <w:r w:rsidRPr="00887FCC">
          <w:rPr>
            <w:rStyle w:val="Hyperlink"/>
            <w:lang w:val="en-GB"/>
          </w:rPr>
          <w:t>Nanette.lane@skillsforhealth.org.uk</w:t>
        </w:r>
      </w:hyperlink>
      <w:r>
        <w:rPr>
          <w:lang w:val="en-GB"/>
        </w:rPr>
        <w:t xml:space="preserve"> or via direct mail to:</w:t>
      </w:r>
    </w:p>
    <w:p w14:paraId="4761339F" w14:textId="77777777" w:rsidR="00B823B7" w:rsidRDefault="00B823B7" w:rsidP="00B823B7">
      <w:pPr>
        <w:rPr>
          <w:lang w:val="en-GB"/>
        </w:rPr>
      </w:pPr>
    </w:p>
    <w:p w14:paraId="7706459B" w14:textId="77777777" w:rsidR="00B823B7" w:rsidRDefault="00B823B7" w:rsidP="00B823B7">
      <w:pPr>
        <w:rPr>
          <w:lang w:val="en-GB"/>
        </w:rPr>
      </w:pPr>
      <w:r>
        <w:rPr>
          <w:lang w:val="en-GB"/>
        </w:rPr>
        <w:t>Nanette Lane</w:t>
      </w:r>
    </w:p>
    <w:p w14:paraId="46A94C43" w14:textId="77777777" w:rsidR="00B823B7" w:rsidRDefault="00B823B7" w:rsidP="00B823B7">
      <w:pPr>
        <w:rPr>
          <w:lang w:val="en-GB"/>
        </w:rPr>
      </w:pPr>
      <w:r>
        <w:rPr>
          <w:lang w:val="en-GB"/>
        </w:rPr>
        <w:t>Skills for Health</w:t>
      </w:r>
    </w:p>
    <w:p w14:paraId="67DF710B" w14:textId="77777777" w:rsidR="00B823B7" w:rsidRDefault="00B823B7" w:rsidP="00B823B7">
      <w:pPr>
        <w:rPr>
          <w:lang w:val="en-GB"/>
        </w:rPr>
      </w:pPr>
      <w:r>
        <w:rPr>
          <w:lang w:val="en-GB"/>
        </w:rPr>
        <w:t>4</w:t>
      </w:r>
      <w:r w:rsidRPr="00B823B7">
        <w:rPr>
          <w:vertAlign w:val="superscript"/>
          <w:lang w:val="en-GB"/>
        </w:rPr>
        <w:t>th</w:t>
      </w:r>
      <w:r>
        <w:rPr>
          <w:lang w:val="en-GB"/>
        </w:rPr>
        <w:t xml:space="preserve"> floor, 1 Temple Way</w:t>
      </w:r>
    </w:p>
    <w:p w14:paraId="02009083" w14:textId="77777777" w:rsidR="00B823B7" w:rsidRDefault="00B823B7" w:rsidP="00B823B7">
      <w:pPr>
        <w:rPr>
          <w:lang w:val="en-GB"/>
        </w:rPr>
      </w:pPr>
      <w:r>
        <w:rPr>
          <w:lang w:val="en-GB"/>
        </w:rPr>
        <w:t>BS2 0BY</w:t>
      </w:r>
    </w:p>
    <w:p w14:paraId="6AB49913" w14:textId="77777777" w:rsidR="00B823B7" w:rsidRPr="00B823B7" w:rsidRDefault="00B823B7" w:rsidP="00B823B7">
      <w:pPr>
        <w:rPr>
          <w:lang w:val="en-GB"/>
        </w:rPr>
      </w:pPr>
      <w:r>
        <w:rPr>
          <w:lang w:val="en-GB"/>
        </w:rPr>
        <w:t>Bristol</w:t>
      </w:r>
    </w:p>
    <w:p w14:paraId="2D61638B" w14:textId="77777777" w:rsidR="00C80908" w:rsidRPr="00B823B7" w:rsidRDefault="002C3C18">
      <w:r>
        <w:rPr>
          <w:noProof/>
          <w:lang w:val="en-GB" w:eastAsia="en-GB"/>
        </w:rPr>
        <w:lastRenderedPageBreak/>
        <w:drawing>
          <wp:inline distT="0" distB="0" distL="0" distR="0" wp14:anchorId="0C349CB9" wp14:editId="596D14C9">
            <wp:extent cx="5422900" cy="7721600"/>
            <wp:effectExtent l="0" t="0" r="12700" b="0"/>
            <wp:docPr id="1" name="Picture 1" descr="../../../../../Desktop/Screen%20Shot%202016-12-13%20at%2015.3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12-13%20at%2015.35.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0" cy="7721600"/>
                    </a:xfrm>
                    <a:prstGeom prst="rect">
                      <a:avLst/>
                    </a:prstGeom>
                    <a:noFill/>
                    <a:ln>
                      <a:noFill/>
                    </a:ln>
                  </pic:spPr>
                </pic:pic>
              </a:graphicData>
            </a:graphic>
          </wp:inline>
        </w:drawing>
      </w:r>
    </w:p>
    <w:sectPr w:rsidR="00C80908" w:rsidRPr="00B823B7" w:rsidSect="002C48FD">
      <w:headerReference w:type="default" r:id="rId9"/>
      <w:footerReference w:type="default" r:id="rId10"/>
      <w:pgSz w:w="11900" w:h="16840"/>
      <w:pgMar w:top="2977" w:right="794" w:bottom="1701" w:left="79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F09FC" w14:textId="77777777" w:rsidR="003755BA" w:rsidRDefault="003755BA">
      <w:pPr>
        <w:spacing w:line="240" w:lineRule="auto"/>
      </w:pPr>
      <w:r>
        <w:separator/>
      </w:r>
    </w:p>
  </w:endnote>
  <w:endnote w:type="continuationSeparator" w:id="0">
    <w:p w14:paraId="528B00CE" w14:textId="77777777" w:rsidR="003755BA" w:rsidRDefault="00375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F6B2E" w14:textId="77777777" w:rsidR="005D66B5" w:rsidRDefault="003755BA" w:rsidP="002A0EEF">
    <w:pPr>
      <w:pStyle w:val="Footer"/>
    </w:pPr>
    <w:r>
      <w:rPr>
        <w:noProof/>
        <w:lang w:val="en-GB" w:eastAsia="en-GB"/>
      </w:rPr>
      <w:drawing>
        <wp:anchor distT="0" distB="0" distL="114300" distR="114300" simplePos="0" relativeHeight="251660288" behindDoc="1" locked="0" layoutInCell="1" allowOverlap="1" wp14:anchorId="6D84F3E8" wp14:editId="208E0A5D">
          <wp:simplePos x="0" y="0"/>
          <wp:positionH relativeFrom="column">
            <wp:posOffset>-504190</wp:posOffset>
          </wp:positionH>
          <wp:positionV relativeFrom="paragraph">
            <wp:posOffset>-2952115</wp:posOffset>
          </wp:positionV>
          <wp:extent cx="7559675" cy="3569335"/>
          <wp:effectExtent l="0" t="0" r="9525" b="120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11-SFH-cont-sheet-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35693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E9518" w14:textId="77777777" w:rsidR="003755BA" w:rsidRDefault="003755BA">
      <w:pPr>
        <w:spacing w:line="240" w:lineRule="auto"/>
      </w:pPr>
      <w:r>
        <w:separator/>
      </w:r>
    </w:p>
  </w:footnote>
  <w:footnote w:type="continuationSeparator" w:id="0">
    <w:p w14:paraId="51616C83" w14:textId="77777777" w:rsidR="003755BA" w:rsidRDefault="003755B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B0570" w14:textId="77777777" w:rsidR="005D66B5" w:rsidRDefault="003755BA" w:rsidP="002A0EEF">
    <w:pPr>
      <w:pStyle w:val="Header"/>
    </w:pPr>
    <w:r>
      <w:rPr>
        <w:noProof/>
        <w:lang w:val="en-GB" w:eastAsia="en-GB"/>
      </w:rPr>
      <w:drawing>
        <wp:anchor distT="0" distB="0" distL="114300" distR="114300" simplePos="0" relativeHeight="251659264" behindDoc="1" locked="0" layoutInCell="1" allowOverlap="1" wp14:anchorId="7A8E6AFA" wp14:editId="44AAF4FA">
          <wp:simplePos x="0" y="0"/>
          <wp:positionH relativeFrom="column">
            <wp:posOffset>-504190</wp:posOffset>
          </wp:positionH>
          <wp:positionV relativeFrom="paragraph">
            <wp:posOffset>-449580</wp:posOffset>
          </wp:positionV>
          <wp:extent cx="7559675" cy="2045335"/>
          <wp:effectExtent l="0" t="0" r="9525" b="120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11-SFH-cont-sheet-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2045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01BE4"/>
    <w:multiLevelType w:val="hybridMultilevel"/>
    <w:tmpl w:val="8538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AF23A9"/>
    <w:multiLevelType w:val="hybridMultilevel"/>
    <w:tmpl w:val="91AAC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B7"/>
    <w:rsid w:val="0000521F"/>
    <w:rsid w:val="000173A8"/>
    <w:rsid w:val="00020155"/>
    <w:rsid w:val="00021575"/>
    <w:rsid w:val="00023E12"/>
    <w:rsid w:val="00030734"/>
    <w:rsid w:val="00035C39"/>
    <w:rsid w:val="000373AF"/>
    <w:rsid w:val="00045EC3"/>
    <w:rsid w:val="000463FE"/>
    <w:rsid w:val="00047E5B"/>
    <w:rsid w:val="00047FDC"/>
    <w:rsid w:val="000555CF"/>
    <w:rsid w:val="00056E4C"/>
    <w:rsid w:val="00061842"/>
    <w:rsid w:val="000672DB"/>
    <w:rsid w:val="00074482"/>
    <w:rsid w:val="00083313"/>
    <w:rsid w:val="00085943"/>
    <w:rsid w:val="000902A5"/>
    <w:rsid w:val="00090F2C"/>
    <w:rsid w:val="00096AD0"/>
    <w:rsid w:val="000A17C4"/>
    <w:rsid w:val="000A230E"/>
    <w:rsid w:val="000B28D5"/>
    <w:rsid w:val="000B480C"/>
    <w:rsid w:val="000D3C04"/>
    <w:rsid w:val="000D577E"/>
    <w:rsid w:val="000E102A"/>
    <w:rsid w:val="0010079C"/>
    <w:rsid w:val="00100D80"/>
    <w:rsid w:val="00104A6E"/>
    <w:rsid w:val="0010640C"/>
    <w:rsid w:val="00110E31"/>
    <w:rsid w:val="00111F62"/>
    <w:rsid w:val="00116A79"/>
    <w:rsid w:val="0013686E"/>
    <w:rsid w:val="0014504F"/>
    <w:rsid w:val="00145851"/>
    <w:rsid w:val="001524AB"/>
    <w:rsid w:val="00182ED2"/>
    <w:rsid w:val="00184F63"/>
    <w:rsid w:val="00190317"/>
    <w:rsid w:val="001910C4"/>
    <w:rsid w:val="001A2DA5"/>
    <w:rsid w:val="001A3D27"/>
    <w:rsid w:val="001A7E98"/>
    <w:rsid w:val="001B263E"/>
    <w:rsid w:val="001B4069"/>
    <w:rsid w:val="001B640A"/>
    <w:rsid w:val="001C36B6"/>
    <w:rsid w:val="001C7CA2"/>
    <w:rsid w:val="001E6897"/>
    <w:rsid w:val="001F4D8C"/>
    <w:rsid w:val="002065A3"/>
    <w:rsid w:val="00212D0E"/>
    <w:rsid w:val="0021347C"/>
    <w:rsid w:val="002161FC"/>
    <w:rsid w:val="0021785B"/>
    <w:rsid w:val="002262A1"/>
    <w:rsid w:val="00232037"/>
    <w:rsid w:val="00235E68"/>
    <w:rsid w:val="00243818"/>
    <w:rsid w:val="00254FBB"/>
    <w:rsid w:val="00266E9E"/>
    <w:rsid w:val="00286054"/>
    <w:rsid w:val="002873D3"/>
    <w:rsid w:val="002A54B1"/>
    <w:rsid w:val="002B05C3"/>
    <w:rsid w:val="002B06CB"/>
    <w:rsid w:val="002B1C4E"/>
    <w:rsid w:val="002C273B"/>
    <w:rsid w:val="002C3C18"/>
    <w:rsid w:val="002C59E8"/>
    <w:rsid w:val="002D4C25"/>
    <w:rsid w:val="002D5AD9"/>
    <w:rsid w:val="002E043A"/>
    <w:rsid w:val="002E317D"/>
    <w:rsid w:val="002E3BDF"/>
    <w:rsid w:val="002E5652"/>
    <w:rsid w:val="00302DCE"/>
    <w:rsid w:val="00305819"/>
    <w:rsid w:val="003058A8"/>
    <w:rsid w:val="00312F68"/>
    <w:rsid w:val="003258E6"/>
    <w:rsid w:val="00334A90"/>
    <w:rsid w:val="00341264"/>
    <w:rsid w:val="00351ED3"/>
    <w:rsid w:val="00354137"/>
    <w:rsid w:val="003557E6"/>
    <w:rsid w:val="00361B09"/>
    <w:rsid w:val="00373C87"/>
    <w:rsid w:val="003755BA"/>
    <w:rsid w:val="00377A1F"/>
    <w:rsid w:val="0038089F"/>
    <w:rsid w:val="00385D81"/>
    <w:rsid w:val="00385D8F"/>
    <w:rsid w:val="003908E7"/>
    <w:rsid w:val="00395570"/>
    <w:rsid w:val="003B250A"/>
    <w:rsid w:val="003E0560"/>
    <w:rsid w:val="003E7413"/>
    <w:rsid w:val="003F15EB"/>
    <w:rsid w:val="003F1686"/>
    <w:rsid w:val="00406D6E"/>
    <w:rsid w:val="00424648"/>
    <w:rsid w:val="00467E5E"/>
    <w:rsid w:val="00476410"/>
    <w:rsid w:val="00481E3F"/>
    <w:rsid w:val="0048482E"/>
    <w:rsid w:val="00494790"/>
    <w:rsid w:val="004A0AAE"/>
    <w:rsid w:val="004A20C4"/>
    <w:rsid w:val="004A326F"/>
    <w:rsid w:val="004A4FEF"/>
    <w:rsid w:val="004B3D5B"/>
    <w:rsid w:val="004C648A"/>
    <w:rsid w:val="004C6FD8"/>
    <w:rsid w:val="004D1A77"/>
    <w:rsid w:val="004E601C"/>
    <w:rsid w:val="004F58F4"/>
    <w:rsid w:val="00505399"/>
    <w:rsid w:val="00507ADC"/>
    <w:rsid w:val="00520C6B"/>
    <w:rsid w:val="00532059"/>
    <w:rsid w:val="005516BE"/>
    <w:rsid w:val="00554F83"/>
    <w:rsid w:val="00562C6E"/>
    <w:rsid w:val="00574CDC"/>
    <w:rsid w:val="00586FF9"/>
    <w:rsid w:val="005A17BC"/>
    <w:rsid w:val="005B240D"/>
    <w:rsid w:val="005B7C8F"/>
    <w:rsid w:val="00610705"/>
    <w:rsid w:val="00646DAE"/>
    <w:rsid w:val="00650A48"/>
    <w:rsid w:val="00682962"/>
    <w:rsid w:val="00690D57"/>
    <w:rsid w:val="006921D5"/>
    <w:rsid w:val="00694FBE"/>
    <w:rsid w:val="00696449"/>
    <w:rsid w:val="006A7827"/>
    <w:rsid w:val="006B2A68"/>
    <w:rsid w:val="006C4AAE"/>
    <w:rsid w:val="006D3368"/>
    <w:rsid w:val="006E1DCF"/>
    <w:rsid w:val="006F643C"/>
    <w:rsid w:val="00703707"/>
    <w:rsid w:val="007051BE"/>
    <w:rsid w:val="00712976"/>
    <w:rsid w:val="00714DF7"/>
    <w:rsid w:val="007161B7"/>
    <w:rsid w:val="00720CA7"/>
    <w:rsid w:val="00724AD9"/>
    <w:rsid w:val="00724C13"/>
    <w:rsid w:val="00731A16"/>
    <w:rsid w:val="0074002C"/>
    <w:rsid w:val="00747E23"/>
    <w:rsid w:val="0075093F"/>
    <w:rsid w:val="0075108B"/>
    <w:rsid w:val="007530B7"/>
    <w:rsid w:val="0075325B"/>
    <w:rsid w:val="00755989"/>
    <w:rsid w:val="007652BE"/>
    <w:rsid w:val="00765E5E"/>
    <w:rsid w:val="00790C78"/>
    <w:rsid w:val="00791C54"/>
    <w:rsid w:val="00792F00"/>
    <w:rsid w:val="007A0ED2"/>
    <w:rsid w:val="007B4F31"/>
    <w:rsid w:val="007B5A0D"/>
    <w:rsid w:val="007B761F"/>
    <w:rsid w:val="007C481E"/>
    <w:rsid w:val="007D7C67"/>
    <w:rsid w:val="007E0309"/>
    <w:rsid w:val="007E3876"/>
    <w:rsid w:val="007F07E2"/>
    <w:rsid w:val="007F1309"/>
    <w:rsid w:val="007F1CE0"/>
    <w:rsid w:val="007F3633"/>
    <w:rsid w:val="007F4EB2"/>
    <w:rsid w:val="007F736C"/>
    <w:rsid w:val="007F76D7"/>
    <w:rsid w:val="00800AA0"/>
    <w:rsid w:val="00846702"/>
    <w:rsid w:val="00850A94"/>
    <w:rsid w:val="00854A17"/>
    <w:rsid w:val="008550C0"/>
    <w:rsid w:val="00860EFC"/>
    <w:rsid w:val="008730A1"/>
    <w:rsid w:val="0087333F"/>
    <w:rsid w:val="00877E81"/>
    <w:rsid w:val="008848BC"/>
    <w:rsid w:val="00887A8B"/>
    <w:rsid w:val="0089357F"/>
    <w:rsid w:val="00894B45"/>
    <w:rsid w:val="00897D6B"/>
    <w:rsid w:val="008A11D7"/>
    <w:rsid w:val="008C20D3"/>
    <w:rsid w:val="008C4851"/>
    <w:rsid w:val="008C5DB7"/>
    <w:rsid w:val="008D495E"/>
    <w:rsid w:val="008D62BB"/>
    <w:rsid w:val="008E1E85"/>
    <w:rsid w:val="008E229E"/>
    <w:rsid w:val="008F3393"/>
    <w:rsid w:val="00900526"/>
    <w:rsid w:val="00901912"/>
    <w:rsid w:val="009024AF"/>
    <w:rsid w:val="00906A52"/>
    <w:rsid w:val="00912C2B"/>
    <w:rsid w:val="0092069A"/>
    <w:rsid w:val="009256FE"/>
    <w:rsid w:val="00966C75"/>
    <w:rsid w:val="00967939"/>
    <w:rsid w:val="00971156"/>
    <w:rsid w:val="00981710"/>
    <w:rsid w:val="00982AD5"/>
    <w:rsid w:val="009855D6"/>
    <w:rsid w:val="009921CE"/>
    <w:rsid w:val="009926B6"/>
    <w:rsid w:val="009C4E00"/>
    <w:rsid w:val="009D42B4"/>
    <w:rsid w:val="009D4353"/>
    <w:rsid w:val="009D763D"/>
    <w:rsid w:val="009E070C"/>
    <w:rsid w:val="009E0C12"/>
    <w:rsid w:val="009E35F9"/>
    <w:rsid w:val="009E497B"/>
    <w:rsid w:val="009E5C4B"/>
    <w:rsid w:val="00A04043"/>
    <w:rsid w:val="00A141F7"/>
    <w:rsid w:val="00A2199E"/>
    <w:rsid w:val="00A22E03"/>
    <w:rsid w:val="00A318DC"/>
    <w:rsid w:val="00A3504A"/>
    <w:rsid w:val="00A374DE"/>
    <w:rsid w:val="00A37999"/>
    <w:rsid w:val="00A4163A"/>
    <w:rsid w:val="00A43AEC"/>
    <w:rsid w:val="00A46312"/>
    <w:rsid w:val="00A47788"/>
    <w:rsid w:val="00A5540E"/>
    <w:rsid w:val="00A70C01"/>
    <w:rsid w:val="00A8374E"/>
    <w:rsid w:val="00A84A0D"/>
    <w:rsid w:val="00A9206C"/>
    <w:rsid w:val="00AA4210"/>
    <w:rsid w:val="00AC530A"/>
    <w:rsid w:val="00AD2A36"/>
    <w:rsid w:val="00AE132B"/>
    <w:rsid w:val="00AE24B1"/>
    <w:rsid w:val="00AE26E6"/>
    <w:rsid w:val="00AF163E"/>
    <w:rsid w:val="00AF5D99"/>
    <w:rsid w:val="00B026BF"/>
    <w:rsid w:val="00B213FD"/>
    <w:rsid w:val="00B234AB"/>
    <w:rsid w:val="00B26B9B"/>
    <w:rsid w:val="00B26DCE"/>
    <w:rsid w:val="00B27A85"/>
    <w:rsid w:val="00B30A5F"/>
    <w:rsid w:val="00B54049"/>
    <w:rsid w:val="00B56F86"/>
    <w:rsid w:val="00B611FC"/>
    <w:rsid w:val="00B64542"/>
    <w:rsid w:val="00B65A08"/>
    <w:rsid w:val="00B717AC"/>
    <w:rsid w:val="00B734E1"/>
    <w:rsid w:val="00B751EF"/>
    <w:rsid w:val="00B823B7"/>
    <w:rsid w:val="00B82D7D"/>
    <w:rsid w:val="00B82F0D"/>
    <w:rsid w:val="00BA7485"/>
    <w:rsid w:val="00BC2F18"/>
    <w:rsid w:val="00BC3C4A"/>
    <w:rsid w:val="00BD5408"/>
    <w:rsid w:val="00BE43B6"/>
    <w:rsid w:val="00BF6BFF"/>
    <w:rsid w:val="00C00C08"/>
    <w:rsid w:val="00C037DC"/>
    <w:rsid w:val="00C06D77"/>
    <w:rsid w:val="00C11868"/>
    <w:rsid w:val="00C1222A"/>
    <w:rsid w:val="00C203F0"/>
    <w:rsid w:val="00C264EE"/>
    <w:rsid w:val="00C43122"/>
    <w:rsid w:val="00C569F8"/>
    <w:rsid w:val="00C61E89"/>
    <w:rsid w:val="00C717A8"/>
    <w:rsid w:val="00C80908"/>
    <w:rsid w:val="00C855A7"/>
    <w:rsid w:val="00C8713A"/>
    <w:rsid w:val="00C90A39"/>
    <w:rsid w:val="00C92DD5"/>
    <w:rsid w:val="00C936C3"/>
    <w:rsid w:val="00CB0288"/>
    <w:rsid w:val="00CC0EAC"/>
    <w:rsid w:val="00CD4085"/>
    <w:rsid w:val="00CD56C5"/>
    <w:rsid w:val="00CD68BB"/>
    <w:rsid w:val="00CE13E3"/>
    <w:rsid w:val="00CF2F63"/>
    <w:rsid w:val="00CF615F"/>
    <w:rsid w:val="00D06994"/>
    <w:rsid w:val="00D16133"/>
    <w:rsid w:val="00D20793"/>
    <w:rsid w:val="00D24136"/>
    <w:rsid w:val="00D26CED"/>
    <w:rsid w:val="00D278A3"/>
    <w:rsid w:val="00D33483"/>
    <w:rsid w:val="00D3506A"/>
    <w:rsid w:val="00D45DA4"/>
    <w:rsid w:val="00D47B6A"/>
    <w:rsid w:val="00D50816"/>
    <w:rsid w:val="00D51A19"/>
    <w:rsid w:val="00D56EB9"/>
    <w:rsid w:val="00D62F29"/>
    <w:rsid w:val="00D73350"/>
    <w:rsid w:val="00D82941"/>
    <w:rsid w:val="00D9352A"/>
    <w:rsid w:val="00D967E4"/>
    <w:rsid w:val="00DA18EA"/>
    <w:rsid w:val="00DA1E9A"/>
    <w:rsid w:val="00DA4377"/>
    <w:rsid w:val="00DA5F9A"/>
    <w:rsid w:val="00DB029B"/>
    <w:rsid w:val="00DB57D9"/>
    <w:rsid w:val="00DB77F0"/>
    <w:rsid w:val="00DB7C47"/>
    <w:rsid w:val="00DC1482"/>
    <w:rsid w:val="00DC4B58"/>
    <w:rsid w:val="00DC76F2"/>
    <w:rsid w:val="00DC7D16"/>
    <w:rsid w:val="00DD0D95"/>
    <w:rsid w:val="00DD3940"/>
    <w:rsid w:val="00DD7D88"/>
    <w:rsid w:val="00DE64BB"/>
    <w:rsid w:val="00E01883"/>
    <w:rsid w:val="00E21DC6"/>
    <w:rsid w:val="00E24786"/>
    <w:rsid w:val="00E273E4"/>
    <w:rsid w:val="00E36514"/>
    <w:rsid w:val="00E60BED"/>
    <w:rsid w:val="00E614E2"/>
    <w:rsid w:val="00E67983"/>
    <w:rsid w:val="00E74BDC"/>
    <w:rsid w:val="00E74EF0"/>
    <w:rsid w:val="00E765BF"/>
    <w:rsid w:val="00E77698"/>
    <w:rsid w:val="00E83B9A"/>
    <w:rsid w:val="00E90738"/>
    <w:rsid w:val="00E94641"/>
    <w:rsid w:val="00E9748C"/>
    <w:rsid w:val="00EA0744"/>
    <w:rsid w:val="00EA626D"/>
    <w:rsid w:val="00EB57E4"/>
    <w:rsid w:val="00EB6805"/>
    <w:rsid w:val="00EB6A00"/>
    <w:rsid w:val="00EE264E"/>
    <w:rsid w:val="00EE6446"/>
    <w:rsid w:val="00EE6B21"/>
    <w:rsid w:val="00EF116A"/>
    <w:rsid w:val="00F01399"/>
    <w:rsid w:val="00F01800"/>
    <w:rsid w:val="00F130D1"/>
    <w:rsid w:val="00F21B8A"/>
    <w:rsid w:val="00F22D6D"/>
    <w:rsid w:val="00F32CD4"/>
    <w:rsid w:val="00F420C3"/>
    <w:rsid w:val="00F55744"/>
    <w:rsid w:val="00F564C9"/>
    <w:rsid w:val="00F56DBF"/>
    <w:rsid w:val="00F65895"/>
    <w:rsid w:val="00F704C5"/>
    <w:rsid w:val="00F7556C"/>
    <w:rsid w:val="00F82EB4"/>
    <w:rsid w:val="00F922DA"/>
    <w:rsid w:val="00FA5191"/>
    <w:rsid w:val="00FB23AE"/>
    <w:rsid w:val="00FC1C1A"/>
    <w:rsid w:val="00FC1DC4"/>
    <w:rsid w:val="00FC78DB"/>
    <w:rsid w:val="00FD503F"/>
    <w:rsid w:val="00FF6CE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E8DF"/>
  <w15:chartTrackingRefBased/>
  <w15:docId w15:val="{40336E6B-FE80-4AB8-83A6-0DBE3549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23B7"/>
    <w:pPr>
      <w:spacing w:after="0" w:line="276" w:lineRule="auto"/>
    </w:pPr>
    <w:rPr>
      <w:rFonts w:ascii="Arial" w:eastAsiaTheme="minorEastAsia" w:hAnsi="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3B7"/>
    <w:pPr>
      <w:tabs>
        <w:tab w:val="center" w:pos="4320"/>
        <w:tab w:val="right" w:pos="8640"/>
      </w:tabs>
    </w:pPr>
  </w:style>
  <w:style w:type="character" w:customStyle="1" w:styleId="HeaderChar">
    <w:name w:val="Header Char"/>
    <w:basedOn w:val="DefaultParagraphFont"/>
    <w:link w:val="Header"/>
    <w:uiPriority w:val="99"/>
    <w:rsid w:val="00B823B7"/>
    <w:rPr>
      <w:rFonts w:ascii="Arial" w:eastAsiaTheme="minorEastAsia" w:hAnsi="Arial"/>
      <w:sz w:val="20"/>
      <w:szCs w:val="20"/>
      <w:lang w:val="en-US"/>
    </w:rPr>
  </w:style>
  <w:style w:type="paragraph" w:styleId="Footer">
    <w:name w:val="footer"/>
    <w:basedOn w:val="Normal"/>
    <w:link w:val="FooterChar"/>
    <w:uiPriority w:val="99"/>
    <w:unhideWhenUsed/>
    <w:rsid w:val="00B823B7"/>
    <w:pPr>
      <w:tabs>
        <w:tab w:val="center" w:pos="4320"/>
        <w:tab w:val="right" w:pos="8640"/>
      </w:tabs>
    </w:pPr>
  </w:style>
  <w:style w:type="character" w:customStyle="1" w:styleId="FooterChar">
    <w:name w:val="Footer Char"/>
    <w:basedOn w:val="DefaultParagraphFont"/>
    <w:link w:val="Footer"/>
    <w:uiPriority w:val="99"/>
    <w:rsid w:val="00B823B7"/>
    <w:rPr>
      <w:rFonts w:ascii="Arial" w:eastAsiaTheme="minorEastAsia" w:hAnsi="Arial"/>
      <w:sz w:val="20"/>
      <w:szCs w:val="20"/>
      <w:lang w:val="en-US"/>
    </w:rPr>
  </w:style>
  <w:style w:type="character" w:styleId="Hyperlink">
    <w:name w:val="Hyperlink"/>
    <w:basedOn w:val="DefaultParagraphFont"/>
    <w:uiPriority w:val="99"/>
    <w:unhideWhenUsed/>
    <w:rsid w:val="00B823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anette.lane@skillsforhealth.org.uk"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Skills for Health Ltd</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Kalmar</dc:creator>
  <cp:keywords/>
  <dc:description/>
  <cp:lastModifiedBy>finbar lillis</cp:lastModifiedBy>
  <cp:revision>2</cp:revision>
  <dcterms:created xsi:type="dcterms:W3CDTF">2016-12-13T15:41:00Z</dcterms:created>
  <dcterms:modified xsi:type="dcterms:W3CDTF">2016-12-13T15:41:00Z</dcterms:modified>
</cp:coreProperties>
</file>